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F8146" w14:textId="77777777" w:rsidR="00227A83" w:rsidRDefault="00227A83"/>
    <w:p w14:paraId="509F347E" w14:textId="568CEFFB" w:rsidR="009F0CB8" w:rsidRDefault="009F0CB8" w:rsidP="009F0CB8">
      <w:pPr>
        <w:pStyle w:val="Title"/>
        <w:jc w:val="center"/>
      </w:pPr>
      <w:r>
        <w:t>GGWAS Chair report of the Societies activities during 2019.</w:t>
      </w:r>
    </w:p>
    <w:p w14:paraId="2EBCEDA7" w14:textId="77DF625F" w:rsidR="009F0CB8" w:rsidRDefault="009F0CB8">
      <w:pPr>
        <w:pStyle w:val="Title"/>
      </w:pPr>
    </w:p>
    <w:p w14:paraId="4FCDCFD2" w14:textId="69968E7F" w:rsidR="009F0CB8" w:rsidRDefault="009F0CB8" w:rsidP="009F0CB8">
      <w:r>
        <w:t>In only</w:t>
      </w:r>
      <w:r w:rsidR="004A2782">
        <w:t xml:space="preserve"> our</w:t>
      </w:r>
      <w:r>
        <w:t xml:space="preserve"> 5</w:t>
      </w:r>
      <w:r w:rsidRPr="009F0CB8">
        <w:rPr>
          <w:vertAlign w:val="superscript"/>
        </w:rPr>
        <w:t>th</w:t>
      </w:r>
      <w:r>
        <w:t xml:space="preserve"> year as a</w:t>
      </w:r>
      <w:r w:rsidR="004A2782">
        <w:t>n</w:t>
      </w:r>
      <w:r>
        <w:t xml:space="preserve"> Archery Society the club has now matured (but just a little</w:t>
      </w:r>
      <w:r w:rsidR="00C01921">
        <w:t>), with</w:t>
      </w:r>
      <w:r>
        <w:t xml:space="preserve"> the focus being on stability to build a platform to move forward into the next decade.</w:t>
      </w:r>
    </w:p>
    <w:p w14:paraId="198F8F21" w14:textId="72D4D059" w:rsidR="009F0CB8" w:rsidRDefault="004A2782" w:rsidP="009F0CB8">
      <w:r w:rsidRPr="004A2782">
        <w:rPr>
          <w:b/>
          <w:bCs/>
          <w:sz w:val="28"/>
          <w:szCs w:val="28"/>
        </w:rPr>
        <w:t>Achievements</w:t>
      </w:r>
      <w:r>
        <w:br/>
      </w:r>
      <w:r w:rsidR="009F0CB8">
        <w:t xml:space="preserve">At the start </w:t>
      </w:r>
      <w:r>
        <w:t>o</w:t>
      </w:r>
      <w:r w:rsidR="009F0CB8">
        <w:t xml:space="preserve">f 2019, Colin was granted the honour of being awarded the joint Coach of the year for 2018, with Dave Henshaw form the Christchurch Club. This award was won by Maria in 2015. </w:t>
      </w:r>
      <w:r w:rsidR="00C01921">
        <w:t>So,</w:t>
      </w:r>
      <w:r w:rsidR="009F0CB8">
        <w:t xml:space="preserve"> the clubs coaching staff is respected. Nominations for the award for 2019 currently end in January, so please see Colin if you want to nominate any of the clubs Coaches for this award.</w:t>
      </w:r>
    </w:p>
    <w:p w14:paraId="3AF699A7" w14:textId="1B47C80B" w:rsidR="009F0CB8" w:rsidRDefault="009F0CB8" w:rsidP="009F0CB8">
      <w:r>
        <w:t>Over the year success has also come on the Shooting field by growing group of existing and upcoming competitive Archers.</w:t>
      </w:r>
    </w:p>
    <w:p w14:paraId="2BD216D4" w14:textId="510C852E" w:rsidR="009F0CB8" w:rsidRDefault="009F0CB8" w:rsidP="009F0CB8">
      <w:r>
        <w:t>Highlight of the year goes to Maria, who in April decided to take part in the IFAA Indoor World Championships</w:t>
      </w:r>
      <w:r w:rsidR="00515B93">
        <w:t xml:space="preserve"> held in Wellington. Maria won this event as a senior Recurve archer in style, beating the Archer that stopped her from becoming NZ Outdoor national champion in the process. </w:t>
      </w:r>
      <w:r w:rsidR="004A2782">
        <w:t>So,</w:t>
      </w:r>
      <w:r w:rsidR="00515B93">
        <w:t xml:space="preserve"> congratulations to our “World Champion”.</w:t>
      </w:r>
    </w:p>
    <w:p w14:paraId="2B3F1D43" w14:textId="6EDDB5ED" w:rsidR="009166E8" w:rsidRDefault="009166E8" w:rsidP="009F0CB8">
      <w:r>
        <w:t>Julia and Lauren also shot internationally representing New Zealand during the year, taking on the Aussie’s and coming away with some medals. New Zealand also took the overall trophy, winning it back from the Australians that have held it for the past 8 years.</w:t>
      </w:r>
    </w:p>
    <w:p w14:paraId="0A0D4868" w14:textId="4EB8E205" w:rsidR="00515B93" w:rsidRDefault="00515B93" w:rsidP="00515B93">
      <w:r>
        <w:t>The following has also been achieved over the past year</w:t>
      </w:r>
      <w:r w:rsidR="009166E8">
        <w:t xml:space="preserve"> on the competitive </w:t>
      </w:r>
      <w:r w:rsidR="004A2782">
        <w:t>field: -</w:t>
      </w:r>
    </w:p>
    <w:p w14:paraId="173AF46F" w14:textId="76288E5E" w:rsidR="00515B93" w:rsidRDefault="00515B93" w:rsidP="00515B93">
      <w:pPr>
        <w:pStyle w:val="ListParagraph"/>
        <w:numPr>
          <w:ilvl w:val="0"/>
          <w:numId w:val="3"/>
        </w:numPr>
      </w:pPr>
      <w:r>
        <w:t>Outdoor Nat</w:t>
      </w:r>
      <w:r w:rsidR="004A2782">
        <w:t>ional</w:t>
      </w:r>
      <w:r>
        <w:t>s 2019 – Podiums for Julia, Lauren and Maria and Tony also took part in his first Nationals.</w:t>
      </w:r>
    </w:p>
    <w:p w14:paraId="02098B2B" w14:textId="3F779F86" w:rsidR="009F0CB8" w:rsidRDefault="00515B93" w:rsidP="009F0CB8">
      <w:pPr>
        <w:pStyle w:val="ListParagraph"/>
        <w:numPr>
          <w:ilvl w:val="0"/>
          <w:numId w:val="3"/>
        </w:numPr>
      </w:pPr>
      <w:r>
        <w:t>Royal Hutton 2019 – Medals across the rounds, Junior recurve, Junior Compound, Senior Recurve, Master Barebow</w:t>
      </w:r>
      <w:r w:rsidR="009166E8">
        <w:t xml:space="preserve"> to name a few</w:t>
      </w:r>
      <w:r>
        <w:t>.</w:t>
      </w:r>
    </w:p>
    <w:p w14:paraId="4EFFC7CA" w14:textId="1609E408" w:rsidR="00515B93" w:rsidRDefault="00515B93" w:rsidP="009F0CB8">
      <w:pPr>
        <w:pStyle w:val="ListParagraph"/>
        <w:numPr>
          <w:ilvl w:val="0"/>
          <w:numId w:val="3"/>
        </w:numPr>
      </w:pPr>
      <w:r>
        <w:t xml:space="preserve">South Island Outdoors – Podiums for Maria (Recurve and Longbow), Colin &amp; Victoria (Longbow) and Sophie in her fist competitive shoot winning the novice trophy (Also won </w:t>
      </w:r>
      <w:r w:rsidR="009166E8">
        <w:t>b</w:t>
      </w:r>
      <w:r>
        <w:t>y Julia 4 years earlier</w:t>
      </w:r>
      <w:r w:rsidR="009166E8">
        <w:t xml:space="preserve"> at the same time in her shooting career</w:t>
      </w:r>
      <w:r>
        <w:t>). Cid also had a go at the Clout round for this.</w:t>
      </w:r>
    </w:p>
    <w:p w14:paraId="147DC2C7" w14:textId="7E223701" w:rsidR="009166E8" w:rsidRDefault="009166E8" w:rsidP="009F0CB8">
      <w:pPr>
        <w:pStyle w:val="ListParagraph"/>
        <w:numPr>
          <w:ilvl w:val="0"/>
          <w:numId w:val="3"/>
        </w:numPr>
      </w:pPr>
      <w:r>
        <w:t>ANZ Summer teams had our A Team top their division winning all 5 of there matches, the B team finished 2</w:t>
      </w:r>
      <w:r w:rsidRPr="009166E8">
        <w:rPr>
          <w:vertAlign w:val="superscript"/>
        </w:rPr>
        <w:t>nd</w:t>
      </w:r>
      <w:r>
        <w:t xml:space="preserve"> losing out on points having also won all of their 4 matches but just not </w:t>
      </w:r>
      <w:r w:rsidR="00C96940">
        <w:t>scoring</w:t>
      </w:r>
      <w:r>
        <w:t xml:space="preserve"> enough in the bye match to take top slot.</w:t>
      </w:r>
    </w:p>
    <w:p w14:paraId="4B5961EC" w14:textId="6E453B05" w:rsidR="00E93774" w:rsidRDefault="00C01921" w:rsidP="009F0CB8">
      <w:pPr>
        <w:pStyle w:val="ListParagraph"/>
        <w:numPr>
          <w:ilvl w:val="0"/>
          <w:numId w:val="3"/>
        </w:numPr>
      </w:pPr>
      <w:r>
        <w:t>The Summer Society handicap</w:t>
      </w:r>
      <w:r w:rsidR="00E93774">
        <w:t xml:space="preserve"> was run a proved to be close match between 5 archers, with John gaining victory in the Final Month to take home the trophy for 2018/2019.</w:t>
      </w:r>
    </w:p>
    <w:p w14:paraId="759F4CC0" w14:textId="45C7A716" w:rsidR="00515B93" w:rsidRDefault="00515B93" w:rsidP="009F0CB8">
      <w:pPr>
        <w:pStyle w:val="ListParagraph"/>
        <w:numPr>
          <w:ilvl w:val="0"/>
          <w:numId w:val="3"/>
        </w:numPr>
      </w:pPr>
      <w:r>
        <w:t>South Island Indoor – Multiply Podiums for Tony, Maria and Lauren, with Lauren taking at the top score for the competition.</w:t>
      </w:r>
      <w:r w:rsidR="009166E8">
        <w:t xml:space="preserve"> Colin was Chief Judge at this event</w:t>
      </w:r>
    </w:p>
    <w:p w14:paraId="299F26B8" w14:textId="7865EBAD" w:rsidR="009166E8" w:rsidRDefault="009166E8" w:rsidP="009F0CB8">
      <w:pPr>
        <w:pStyle w:val="ListParagraph"/>
        <w:numPr>
          <w:ilvl w:val="0"/>
          <w:numId w:val="3"/>
        </w:numPr>
      </w:pPr>
      <w:r>
        <w:t>National Indoor 2019 – Had Medals for Maria and Lauren, with Lauren impressing the seniors that she shot against in the matchplay rounds. Maria taking on the top Australian in the final matchplay to bring home the gold. Colin was Chief Judge at this event.</w:t>
      </w:r>
    </w:p>
    <w:p w14:paraId="790F46F4" w14:textId="529C8D69" w:rsidR="009166E8" w:rsidRDefault="009166E8" w:rsidP="009F0CB8">
      <w:pPr>
        <w:pStyle w:val="ListParagraph"/>
        <w:numPr>
          <w:ilvl w:val="0"/>
          <w:numId w:val="3"/>
        </w:numPr>
      </w:pPr>
      <w:r>
        <w:lastRenderedPageBreak/>
        <w:t>The ECBOPAA Winter league as again a great success and you will hear more about this at the end of the AGM.</w:t>
      </w:r>
      <w:r w:rsidR="00E93774">
        <w:t xml:space="preserve"> A Winter Handicap shoot was run along the same lines as the </w:t>
      </w:r>
      <w:r w:rsidR="004A2782">
        <w:t>summer</w:t>
      </w:r>
      <w:r w:rsidR="00E93774">
        <w:t xml:space="preserve"> competition for the first time and this was like the Summer Competition a </w:t>
      </w:r>
      <w:r w:rsidR="004A2782">
        <w:t>close-run</w:t>
      </w:r>
      <w:r w:rsidR="00E93774">
        <w:t xml:space="preserve"> competition with the winner being announced at the end of this AGM.</w:t>
      </w:r>
    </w:p>
    <w:p w14:paraId="2F7D7702" w14:textId="6952E484" w:rsidR="009166E8" w:rsidRPr="004A2782" w:rsidRDefault="007B5B09" w:rsidP="007B5B09">
      <w:pPr>
        <w:rPr>
          <w:b/>
          <w:bCs/>
          <w:sz w:val="28"/>
          <w:szCs w:val="28"/>
        </w:rPr>
      </w:pPr>
      <w:r w:rsidRPr="004A2782">
        <w:rPr>
          <w:b/>
          <w:bCs/>
          <w:sz w:val="28"/>
          <w:szCs w:val="28"/>
        </w:rPr>
        <w:t>Club Membership</w:t>
      </w:r>
    </w:p>
    <w:p w14:paraId="2C159CC2" w14:textId="77127688" w:rsidR="007B5B09" w:rsidRDefault="00F25DD2" w:rsidP="007B5B09">
      <w:r>
        <w:t xml:space="preserve">During the year we have held 3 main </w:t>
      </w:r>
      <w:r w:rsidR="00C01921">
        <w:t>beginners’</w:t>
      </w:r>
      <w:r>
        <w:t xml:space="preserve"> courses with mixed success, our first in Feb had 6 taking part in which 3 went on to join the Society. The second in May had 15 taking part of which we gained only 4 new members, the last one in October had 19 taking part of which we have gained 7 new members.</w:t>
      </w:r>
    </w:p>
    <w:p w14:paraId="552D77DC" w14:textId="2DD565F4" w:rsidR="00F25DD2" w:rsidRDefault="00F25DD2" w:rsidP="007B5B09">
      <w:r>
        <w:t>We have also gained at least 3 new members (with a 4</w:t>
      </w:r>
      <w:r w:rsidRPr="00F25DD2">
        <w:rPr>
          <w:vertAlign w:val="superscript"/>
        </w:rPr>
        <w:t>th</w:t>
      </w:r>
      <w:r>
        <w:t xml:space="preserve"> joining early 2020) from the work Maria does as MC Archery in and around the schools.</w:t>
      </w:r>
    </w:p>
    <w:p w14:paraId="6EB4FE41" w14:textId="2476BEC1" w:rsidR="00F25DD2" w:rsidRDefault="00D238FF" w:rsidP="007B5B09">
      <w:r>
        <w:t>However,</w:t>
      </w:r>
      <w:r w:rsidR="00F25DD2">
        <w:t xml:space="preserve"> we have lost a few as well, Keith had to move away to Wellington at the start of the year (but maybe back…), Cid had a quick discussion to leave due to work issues and both can be found on the north Island. </w:t>
      </w:r>
      <w:r>
        <w:t>Mike,</w:t>
      </w:r>
      <w:r w:rsidR="00F25DD2">
        <w:t xml:space="preserve"> we lost to Wellington Uni, but we have seen him from time to time and hopefully if he </w:t>
      </w:r>
      <w:r w:rsidR="00C01921">
        <w:t>returns to</w:t>
      </w:r>
      <w:r>
        <w:t xml:space="preserve"> Christchurch </w:t>
      </w:r>
      <w:r w:rsidR="00F25DD2">
        <w:t xml:space="preserve">in </w:t>
      </w:r>
      <w:r w:rsidR="00C01921">
        <w:t>2- or 3-years’</w:t>
      </w:r>
      <w:r w:rsidR="00F25DD2">
        <w:t xml:space="preserve"> time will re-join.</w:t>
      </w:r>
    </w:p>
    <w:p w14:paraId="36E4B3A6" w14:textId="35FEA70B" w:rsidR="00F25DD2" w:rsidRDefault="00F25DD2" w:rsidP="007B5B09">
      <w:r>
        <w:t xml:space="preserve">At the start of December in 2018, we had 28 members on our books made up of 12 juniors and 16 seniors. At the start of </w:t>
      </w:r>
      <w:r w:rsidR="004A2782">
        <w:t>Dec 2019,</w:t>
      </w:r>
      <w:r>
        <w:t xml:space="preserve"> we have increased our membership to 37, with 19 Juniors and 18 seniors. This is against the </w:t>
      </w:r>
      <w:r w:rsidR="00D238FF">
        <w:t>trend with</w:t>
      </w:r>
      <w:r>
        <w:t xml:space="preserve"> only a few clubs being able to hold on to the same membership numbers let along see a 25% increase over the year</w:t>
      </w:r>
      <w:r w:rsidR="00D238FF">
        <w:t>, so we m</w:t>
      </w:r>
      <w:r>
        <w:t>ust be doing something right.</w:t>
      </w:r>
    </w:p>
    <w:p w14:paraId="545642E9" w14:textId="032BB4D1" w:rsidR="00D238FF" w:rsidRDefault="00D238FF" w:rsidP="007B5B09">
      <w:r>
        <w:t>As a Society, we need to listen to what our membership wants the society to become and hopefully see more archers down for the day rather than just a morning or afternoon (or even just a lunchtime), so that we can plan activities and get a good turnout, be it a fun event, competitive or just social shooting.</w:t>
      </w:r>
    </w:p>
    <w:p w14:paraId="3EC46B6D" w14:textId="4242E433" w:rsidR="00D238FF" w:rsidRPr="004A2782" w:rsidRDefault="00D238FF" w:rsidP="007B5B09">
      <w:pPr>
        <w:rPr>
          <w:b/>
          <w:bCs/>
          <w:sz w:val="28"/>
          <w:szCs w:val="28"/>
        </w:rPr>
      </w:pPr>
      <w:r w:rsidRPr="004A2782">
        <w:rPr>
          <w:b/>
          <w:bCs/>
          <w:sz w:val="28"/>
          <w:szCs w:val="28"/>
        </w:rPr>
        <w:t>Coaching</w:t>
      </w:r>
    </w:p>
    <w:p w14:paraId="1B39422F" w14:textId="339446E2" w:rsidR="00D238FF" w:rsidRDefault="00D238FF" w:rsidP="007B5B09">
      <w:r>
        <w:t xml:space="preserve">We have held one Coaching training course over the year early, so that we could spread the load a little. I am please to say that this was a great success, and we welcome John, Hazel and a reluctant Tony as new Development level coaches, as well as congratulating Julia and Victoria in upgrading from foundation level to full development coaches. In all we now have 8 fully qualified Coaches in the club, 2 at High Performance level (Colin and Maria) and the rest at Development level. </w:t>
      </w:r>
      <w:r w:rsidR="004A2782">
        <w:t>Again,</w:t>
      </w:r>
      <w:r>
        <w:t xml:space="preserve"> this is good for a club of our size and means that we can now move forwards with supporting more archers on the line whatever standard they wish to </w:t>
      </w:r>
      <w:r w:rsidR="004A2782">
        <w:t>achieve or</w:t>
      </w:r>
      <w:r>
        <w:t xml:space="preserve"> know that the shooting line is being looked after in accordance with ANZ rules.</w:t>
      </w:r>
    </w:p>
    <w:p w14:paraId="32678308" w14:textId="0387E365" w:rsidR="00D238FF" w:rsidRPr="004A2782" w:rsidRDefault="00D238FF" w:rsidP="007B5B09">
      <w:pPr>
        <w:rPr>
          <w:b/>
          <w:bCs/>
          <w:sz w:val="28"/>
          <w:szCs w:val="28"/>
        </w:rPr>
      </w:pPr>
      <w:r w:rsidRPr="004A2782">
        <w:rPr>
          <w:b/>
          <w:bCs/>
          <w:sz w:val="28"/>
          <w:szCs w:val="28"/>
        </w:rPr>
        <w:t>Club Equipment</w:t>
      </w:r>
    </w:p>
    <w:p w14:paraId="0F2B4048" w14:textId="7FB90AA0" w:rsidR="00D238FF" w:rsidRDefault="00C01921" w:rsidP="007B5B09">
      <w:r>
        <w:t>Again,</w:t>
      </w:r>
      <w:r w:rsidR="00D238FF">
        <w:t xml:space="preserve"> the club as </w:t>
      </w:r>
      <w:r w:rsidR="00C96940">
        <w:t>matured, no longer are we having to lift heavy targets on and off static wooden stands, but have 10 targets on wheeled frames, and a</w:t>
      </w:r>
      <w:r w:rsidR="004A2782">
        <w:t>n</w:t>
      </w:r>
      <w:r w:rsidR="00C96940">
        <w:t xml:space="preserve"> </w:t>
      </w:r>
      <w:r>
        <w:t>additional 6</w:t>
      </w:r>
      <w:r w:rsidR="00C96940">
        <w:t xml:space="preserve"> that can be put out for beginners/low poundage bow or static on the field should that be needed.</w:t>
      </w:r>
    </w:p>
    <w:p w14:paraId="64EB909F" w14:textId="714D9421" w:rsidR="00C96940" w:rsidRDefault="00C96940" w:rsidP="007B5B09">
      <w:r>
        <w:t xml:space="preserve">A Big thank you needs to go to Maria and MC Archery, who lend the clubs all it’s Bows, Arrows and all the little finger tabs, bracers and bit’s and bob’s that some of you see on the field each week. This all has to be carried to and from the car each Sunday, and sometimes some hasty repair work on a </w:t>
      </w:r>
      <w:r>
        <w:lastRenderedPageBreak/>
        <w:t>Sunday evening to that it is all good to go again by the Monday morning ready for some School group.</w:t>
      </w:r>
    </w:p>
    <w:p w14:paraId="4838A34F" w14:textId="6F83196C" w:rsidR="00DF5541" w:rsidRDefault="00DF5541" w:rsidP="007B5B09">
      <w:r>
        <w:t>Simple things like the set of shelves for the target faces help to keep the container tidy and speed up in the setting out of the field each Sunday, have all been added in 2019.</w:t>
      </w:r>
    </w:p>
    <w:p w14:paraId="31B2C5D9" w14:textId="6FA08D68" w:rsidR="00C96940" w:rsidRPr="004A2782" w:rsidRDefault="00C96940" w:rsidP="007B5B09">
      <w:pPr>
        <w:rPr>
          <w:b/>
          <w:bCs/>
          <w:sz w:val="28"/>
          <w:szCs w:val="28"/>
        </w:rPr>
      </w:pPr>
      <w:r w:rsidRPr="004A2782">
        <w:rPr>
          <w:b/>
          <w:bCs/>
          <w:sz w:val="28"/>
          <w:szCs w:val="28"/>
        </w:rPr>
        <w:t>Club Diversity</w:t>
      </w:r>
    </w:p>
    <w:p w14:paraId="7D5DBCFF" w14:textId="29774629" w:rsidR="00C96940" w:rsidRDefault="00C96940" w:rsidP="007B5B09">
      <w:r>
        <w:t xml:space="preserve">We have a Society that is inclusive in more ways than one, and this is the way it should be. Regarding the type of </w:t>
      </w:r>
      <w:r w:rsidR="004A2782">
        <w:t>equipment,</w:t>
      </w:r>
      <w:r>
        <w:t xml:space="preserve"> you shoot at the GGWAS you will see Competitive Recurve, and Compounds together with Barebow and Longbow Archers. We have short /hoarse bow and even a </w:t>
      </w:r>
      <w:proofErr w:type="spellStart"/>
      <w:r>
        <w:t>Kyduo</w:t>
      </w:r>
      <w:proofErr w:type="spellEnd"/>
      <w:r>
        <w:t xml:space="preserve"> bow within the club. All we need is a crossbow for the full set….</w:t>
      </w:r>
    </w:p>
    <w:p w14:paraId="7D4C4BD0" w14:textId="4483378F" w:rsidR="00C96940" w:rsidRDefault="00C96940" w:rsidP="007B5B09">
      <w:r>
        <w:t>We have archers that shoot multiple bow types, and shoot these to a high standard.</w:t>
      </w:r>
    </w:p>
    <w:p w14:paraId="4C7C6784" w14:textId="77777777" w:rsidR="00DF5541" w:rsidRDefault="00DF5541" w:rsidP="007B5B09">
      <w:r>
        <w:t>We also have members that come from a range of backgrounds and from the 4 corners of the world and I hope that we make you all feel welcome. If not let us know what we need to change, and how we can do so.</w:t>
      </w:r>
    </w:p>
    <w:p w14:paraId="5D61CC12" w14:textId="7C951589" w:rsidR="00DF5541" w:rsidRPr="004A2782" w:rsidRDefault="004A2782" w:rsidP="007B5B09">
      <w:pPr>
        <w:rPr>
          <w:b/>
          <w:bCs/>
          <w:sz w:val="28"/>
          <w:szCs w:val="28"/>
        </w:rPr>
      </w:pPr>
      <w:r>
        <w:rPr>
          <w:b/>
          <w:bCs/>
          <w:sz w:val="28"/>
          <w:szCs w:val="28"/>
        </w:rPr>
        <w:t xml:space="preserve">Society administration </w:t>
      </w:r>
      <w:r w:rsidR="00DF5541" w:rsidRPr="004A2782">
        <w:rPr>
          <w:b/>
          <w:bCs/>
          <w:sz w:val="28"/>
          <w:szCs w:val="28"/>
        </w:rPr>
        <w:t>Issues over the year</w:t>
      </w:r>
    </w:p>
    <w:p w14:paraId="78F74F73" w14:textId="57705955" w:rsidR="00DF5541" w:rsidRDefault="00DF5541" w:rsidP="007B5B09">
      <w:r>
        <w:t xml:space="preserve">With a change to the Administration staff at the </w:t>
      </w:r>
      <w:r w:rsidR="00C01921">
        <w:t>schools, has</w:t>
      </w:r>
      <w:r>
        <w:t xml:space="preserve"> come a small change in how our Society is seen at an Admin level. We now </w:t>
      </w:r>
      <w:r w:rsidR="00C01921">
        <w:t>pay a</w:t>
      </w:r>
      <w:r>
        <w:t xml:space="preserve"> small amount for the hire of the field each week, as well as for the container to store our gear. This is a formal agreement and so gives us more “rights”.</w:t>
      </w:r>
    </w:p>
    <w:p w14:paraId="66EA799A" w14:textId="731E7AE2" w:rsidR="00DF5541" w:rsidRDefault="00DF5541" w:rsidP="007B5B09">
      <w:r>
        <w:t>Regarding safety we have had a few issues with mobile phones and people not being able to hear instructions across the field because of playing music etc. using ear bugs. I must stress that using any phone forwards of a shooting line is against the safety rules of world archery, to which we must abide, and all safety instructions must be “clearly” hear</w:t>
      </w:r>
      <w:r w:rsidR="00E05F3E">
        <w:t>d.  This means that while we will not prevent you from having music, we will limit you to one ear bud behind the line, and none, on it or in front of it.</w:t>
      </w:r>
    </w:p>
    <w:p w14:paraId="735D3758" w14:textId="1DD72C87" w:rsidR="00E05F3E" w:rsidRDefault="00E93774" w:rsidP="007B5B09">
      <w:r>
        <w:t>However,</w:t>
      </w:r>
      <w:r w:rsidR="00E05F3E">
        <w:t xml:space="preserve"> phones can be used at the target for recording scores. All phones behind the line need to be on silent mode (or better yet turned off) as a stray phone call can distract an archer at full draw and quickly becomes a safety issue.</w:t>
      </w:r>
    </w:p>
    <w:p w14:paraId="25BE86F2" w14:textId="2183AB2A" w:rsidR="00E05F3E" w:rsidRDefault="00E05F3E" w:rsidP="007B5B09">
      <w:r>
        <w:t>Looking forwards to 2020</w:t>
      </w:r>
    </w:p>
    <w:p w14:paraId="534A3436" w14:textId="30297DA2" w:rsidR="00E05F3E" w:rsidRDefault="00E05F3E" w:rsidP="007B5B09">
      <w:r>
        <w:t>The Society now will be looking with interest at what will happen to the actual Cathedral, as this is to be taken down and the land on which it sits could be sold. While this does not impact out shooting field, the container does sit on the cathedral land.</w:t>
      </w:r>
    </w:p>
    <w:p w14:paraId="42C58977" w14:textId="347623E3" w:rsidR="00E05F3E" w:rsidRDefault="00E05F3E" w:rsidP="007B5B09">
      <w:r>
        <w:t xml:space="preserve">Marion school will also be moving out of </w:t>
      </w:r>
      <w:r w:rsidR="004A2782">
        <w:t>its</w:t>
      </w:r>
      <w:r>
        <w:t xml:space="preserve"> current temporary accommodation at the south side of the field, again this needs to be watched, bur could be of benefit to the Society. This school has a very nice gym that we may be able to “Hire” during the winter months. </w:t>
      </w:r>
      <w:r w:rsidR="004A2782">
        <w:t>Also,</w:t>
      </w:r>
      <w:r>
        <w:t xml:space="preserve"> they have some building on the west side of the field with a few independent Toilets. So once these come back </w:t>
      </w:r>
      <w:r w:rsidR="004A2782">
        <w:t>into</w:t>
      </w:r>
      <w:r>
        <w:t xml:space="preserve"> the Catholic College </w:t>
      </w:r>
      <w:proofErr w:type="gramStart"/>
      <w:r>
        <w:t>control</w:t>
      </w:r>
      <w:proofErr w:type="gramEnd"/>
      <w:r>
        <w:t xml:space="preserve"> we ma</w:t>
      </w:r>
      <w:r w:rsidR="00B12524">
        <w:t>y be able to look at gaining access.</w:t>
      </w:r>
    </w:p>
    <w:p w14:paraId="24DD0564" w14:textId="08AC1F31" w:rsidR="00B12524" w:rsidRDefault="00B12524" w:rsidP="007B5B09">
      <w:r>
        <w:t>I hope that we can bring more GGWAS members to “Competitive” readiness in 2020, so that others will see the growth and standard of the archers at the GGWAS.</w:t>
      </w:r>
    </w:p>
    <w:p w14:paraId="4E354296" w14:textId="43FFC233" w:rsidR="00B12524" w:rsidRDefault="00B12524" w:rsidP="007B5B09">
      <w:r>
        <w:t>We hope to look at starting a range of Interclub-Social type competition such as a Darts match (see any other business at the end of this meeting</w:t>
      </w:r>
    </w:p>
    <w:p w14:paraId="45CA0A93" w14:textId="0BADF6C1" w:rsidR="00B12524" w:rsidRDefault="00B12524" w:rsidP="007B5B09">
      <w:r>
        <w:lastRenderedPageBreak/>
        <w:t>We also will be looking to expand on the Society coaching knowledge, running a number of workshops on String Making, Sports Phycology, Goal Setting, as well as “Colin’s Coaching Tips”</w:t>
      </w:r>
    </w:p>
    <w:p w14:paraId="2BE00203" w14:textId="7560E65E" w:rsidR="00B12524" w:rsidRDefault="00B12524" w:rsidP="007B5B09">
      <w:r>
        <w:t xml:space="preserve">To Close I need to say a few Thanks you’ s to </w:t>
      </w:r>
      <w:r w:rsidR="004A2782">
        <w:t>some of</w:t>
      </w:r>
      <w:r>
        <w:t xml:space="preserve"> the members of the Society for there help and support over the year.</w:t>
      </w:r>
    </w:p>
    <w:p w14:paraId="5BD6A7DA" w14:textId="5D8AF455" w:rsidR="00C01921" w:rsidRPr="004A2782" w:rsidRDefault="00C01921" w:rsidP="007B5B09">
      <w:pPr>
        <w:rPr>
          <w:b/>
          <w:bCs/>
          <w:sz w:val="28"/>
          <w:szCs w:val="28"/>
        </w:rPr>
      </w:pPr>
      <w:r w:rsidRPr="004A2782">
        <w:rPr>
          <w:b/>
          <w:bCs/>
          <w:sz w:val="28"/>
          <w:szCs w:val="28"/>
        </w:rPr>
        <w:t xml:space="preserve">Thank </w:t>
      </w:r>
      <w:proofErr w:type="spellStart"/>
      <w:r w:rsidRPr="004A2782">
        <w:rPr>
          <w:b/>
          <w:bCs/>
          <w:sz w:val="28"/>
          <w:szCs w:val="28"/>
        </w:rPr>
        <w:t>you</w:t>
      </w:r>
      <w:r w:rsidR="004A2782">
        <w:rPr>
          <w:b/>
          <w:bCs/>
          <w:sz w:val="28"/>
          <w:szCs w:val="28"/>
        </w:rPr>
        <w:t>’</w:t>
      </w:r>
      <w:r w:rsidRPr="004A2782">
        <w:rPr>
          <w:b/>
          <w:bCs/>
          <w:sz w:val="28"/>
          <w:szCs w:val="28"/>
        </w:rPr>
        <w:t>s</w:t>
      </w:r>
      <w:proofErr w:type="spellEnd"/>
    </w:p>
    <w:p w14:paraId="3CCB21AF" w14:textId="707BC16E" w:rsidR="00B12524" w:rsidRDefault="00B12524" w:rsidP="007B5B09">
      <w:r>
        <w:t xml:space="preserve">Maria (As MC Archery) to which the club could not function </w:t>
      </w:r>
      <w:r w:rsidR="004A2782">
        <w:t>without</w:t>
      </w:r>
      <w:r>
        <w:t xml:space="preserve"> the lean of equipment, for the work she does within the schools of Christchurch and surrounding area, that has introduced </w:t>
      </w:r>
      <w:r w:rsidR="004A2782">
        <w:t>several</w:t>
      </w:r>
      <w:r>
        <w:t xml:space="preserve"> </w:t>
      </w:r>
      <w:r w:rsidR="004A2782">
        <w:t xml:space="preserve">of </w:t>
      </w:r>
      <w:r>
        <w:t>you to our sport and Society.</w:t>
      </w:r>
    </w:p>
    <w:p w14:paraId="46FAE927" w14:textId="07D92259" w:rsidR="00B12524" w:rsidRDefault="00B12524" w:rsidP="007B5B09">
      <w:r>
        <w:t xml:space="preserve">Maria (As the Society Admin person) handling all the E-mails and requests over the year and to doing all the unseen bits behinds the </w:t>
      </w:r>
      <w:r w:rsidR="00147CD2">
        <w:t>scenes such as the finances, newsletters all the printing of score sheets and document needed that make the society function.</w:t>
      </w:r>
    </w:p>
    <w:p w14:paraId="59FD749D" w14:textId="73C357A5" w:rsidR="00147CD2" w:rsidRDefault="00147CD2" w:rsidP="007B5B09">
      <w:r>
        <w:t>To our new Coaches, (Hazel, Julia, Victoria, John and Tony) some of you have taken to it like a duck to water and will only get better over the next few years as I train you up. The other are doing as I hoped in running the shooting line and in being an extra pair of eyes when needed.</w:t>
      </w:r>
    </w:p>
    <w:p w14:paraId="28064BDB" w14:textId="0FCFCC76" w:rsidR="00147CD2" w:rsidRDefault="00147CD2" w:rsidP="007B5B09">
      <w:r>
        <w:t>To Tony, for his work in designing and building the target frames that we all see each week. As well as designing an arrow cutter that we can use to ensure that our arrows can be cut clean when repairs are needed.</w:t>
      </w:r>
    </w:p>
    <w:p w14:paraId="31E390B4" w14:textId="56B887C7" w:rsidR="00147CD2" w:rsidRDefault="00147CD2" w:rsidP="007B5B09">
      <w:r>
        <w:t>To John, for being down at the club early with Maria each Sunday helping to get the field ready for shooting to start on time, or looking after the club when the competitive archers are away. Also</w:t>
      </w:r>
      <w:r w:rsidR="004A2782">
        <w:t>,</w:t>
      </w:r>
      <w:r>
        <w:t xml:space="preserve"> for building the target face shelves</w:t>
      </w:r>
    </w:p>
    <w:p w14:paraId="5CD5064B" w14:textId="77777777" w:rsidR="00C01921" w:rsidRDefault="00147CD2" w:rsidP="007B5B09">
      <w:r>
        <w:t>But most of all to you as Society members for making the GGWAS Archery Club what it is; the friendliest Archery club in New Zealand.</w:t>
      </w:r>
    </w:p>
    <w:p w14:paraId="5421322E" w14:textId="35D8B57F" w:rsidR="00C01921" w:rsidRDefault="00147CD2" w:rsidP="007B5B09">
      <w:r>
        <w:t xml:space="preserve"> </w:t>
      </w:r>
      <w:r w:rsidR="00C01921">
        <w:t xml:space="preserve">I’m sure to have missed a thank you, or to someone that has won an award, for that I’ ask for </w:t>
      </w:r>
      <w:r w:rsidR="00E93774">
        <w:t>forgiveness</w:t>
      </w:r>
      <w:r w:rsidR="00C01921">
        <w:t xml:space="preserve"> and will amend this report if needed before storing with the clubs records.</w:t>
      </w:r>
    </w:p>
    <w:p w14:paraId="7ECF07AF" w14:textId="2E420579" w:rsidR="00B12524" w:rsidRDefault="00C01921" w:rsidP="007B5B09">
      <w:r>
        <w:t xml:space="preserve">This is a report of the clubs activities over 2019, and </w:t>
      </w:r>
      <w:r w:rsidR="00E93774">
        <w:t xml:space="preserve">I am </w:t>
      </w:r>
      <w:r>
        <w:t xml:space="preserve">already looking forwards to see what we can </w:t>
      </w:r>
      <w:r w:rsidR="00E93774">
        <w:t>achieve</w:t>
      </w:r>
      <w:r>
        <w:t xml:space="preserve"> at the GGW</w:t>
      </w:r>
      <w:r w:rsidR="00E93774">
        <w:t>A</w:t>
      </w:r>
      <w:r>
        <w:t>S in 2020.</w:t>
      </w:r>
    </w:p>
    <w:p w14:paraId="709C1BC0" w14:textId="23427AAD" w:rsidR="007B5B09" w:rsidRDefault="007B5B09" w:rsidP="007B5B09"/>
    <w:p w14:paraId="4868FF36" w14:textId="619A46A6" w:rsidR="00C01921" w:rsidRDefault="00C01921" w:rsidP="007B5B09">
      <w:r>
        <w:t>Colin Tucker</w:t>
      </w:r>
    </w:p>
    <w:p w14:paraId="1B4086BE" w14:textId="743A48A9" w:rsidR="00C01921" w:rsidRDefault="00C01921" w:rsidP="007B5B09">
      <w:r>
        <w:t>Society President 2019</w:t>
      </w:r>
    </w:p>
    <w:p w14:paraId="0DE3EAA3" w14:textId="3549A2BA" w:rsidR="00E93774" w:rsidRPr="009F0CB8" w:rsidRDefault="00E93774" w:rsidP="007B5B09">
      <w:r>
        <w:t>Presented 15/12/2019</w:t>
      </w:r>
    </w:p>
    <w:sectPr w:rsidR="00E93774" w:rsidRPr="009F0C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F791D"/>
    <w:multiLevelType w:val="hybridMultilevel"/>
    <w:tmpl w:val="461044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96838D6"/>
    <w:multiLevelType w:val="hybridMultilevel"/>
    <w:tmpl w:val="3DC03B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BBF1E49"/>
    <w:multiLevelType w:val="hybridMultilevel"/>
    <w:tmpl w:val="0B4241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6A4"/>
    <w:rsid w:val="00147CD2"/>
    <w:rsid w:val="00227A83"/>
    <w:rsid w:val="004A2782"/>
    <w:rsid w:val="00515B93"/>
    <w:rsid w:val="007B5B09"/>
    <w:rsid w:val="009166E8"/>
    <w:rsid w:val="009F0CB8"/>
    <w:rsid w:val="00B12524"/>
    <w:rsid w:val="00B826A4"/>
    <w:rsid w:val="00C01921"/>
    <w:rsid w:val="00C96940"/>
    <w:rsid w:val="00D238FF"/>
    <w:rsid w:val="00DF5541"/>
    <w:rsid w:val="00E05F3E"/>
    <w:rsid w:val="00E93774"/>
    <w:rsid w:val="00F25D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84423"/>
  <w15:chartTrackingRefBased/>
  <w15:docId w15:val="{354F4AA7-02DB-4277-904C-00DF0789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0C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0CB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15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4</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GGWAS Archery</dc:creator>
  <cp:keywords/>
  <dc:description/>
  <cp:lastModifiedBy>Maria Tucker</cp:lastModifiedBy>
  <cp:revision>4</cp:revision>
  <dcterms:created xsi:type="dcterms:W3CDTF">2019-12-14T04:00:00Z</dcterms:created>
  <dcterms:modified xsi:type="dcterms:W3CDTF">2022-02-05T01:02:00Z</dcterms:modified>
</cp:coreProperties>
</file>